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Балашиха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94.50.013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 г. Балашиха, Московская область, г. Балашиха, ул. Некрасова, 2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